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FA31D2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E00131" w:rsidRPr="00E00131">
        <w:rPr>
          <w:b/>
        </w:rPr>
        <w:t xml:space="preserve">ремонт помещений административного здания </w:t>
      </w:r>
      <w:r w:rsidR="00FA31D2">
        <w:rPr>
          <w:b/>
        </w:rPr>
        <w:t>Саянского</w:t>
      </w:r>
      <w:r w:rsidR="00E00131" w:rsidRPr="00E00131">
        <w:rPr>
          <w:b/>
        </w:rPr>
        <w:t xml:space="preserve"> отделения ООО "Иркутскэнергосбыт" по адресу: Иркутская обл., </w:t>
      </w:r>
      <w:r w:rsidR="00FA31D2">
        <w:rPr>
          <w:b/>
        </w:rPr>
        <w:t>г. Саянск, м/н Мирный, д. 30</w:t>
      </w:r>
      <w:r w:rsidR="00914416" w:rsidRPr="00687C0C">
        <w:rPr>
          <w:b/>
          <w:sz w:val="22"/>
          <w:szCs w:val="22"/>
        </w:rPr>
        <w:t xml:space="preserve"> </w:t>
      </w:r>
      <w:r w:rsidR="00FA31D2">
        <w:rPr>
          <w:b/>
          <w:sz w:val="22"/>
          <w:szCs w:val="22"/>
        </w:rPr>
        <w:t xml:space="preserve">(инв. № </w:t>
      </w:r>
      <w:r w:rsidR="00FA31D2" w:rsidRPr="00FA31D2">
        <w:rPr>
          <w:b/>
          <w:sz w:val="22"/>
          <w:szCs w:val="22"/>
        </w:rPr>
        <w:t>000363284</w:t>
      </w:r>
      <w:r w:rsidR="00FA31D2">
        <w:rPr>
          <w:b/>
          <w:sz w:val="22"/>
          <w:szCs w:val="22"/>
        </w:rPr>
        <w:t xml:space="preserve">)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CD265D" w:rsidRDefault="003D1C41" w:rsidP="00796AF1">
      <w:pPr>
        <w:pStyle w:val="a3"/>
      </w:pPr>
      <w:r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E76B21" w:rsidRDefault="00E76B21" w:rsidP="00796AF1">
      <w:pPr>
        <w:pStyle w:val="a3"/>
      </w:pPr>
    </w:p>
    <w:p w:rsidR="00336D67" w:rsidRPr="00CD265D" w:rsidRDefault="00661AF9" w:rsidP="00336D67">
      <w:pPr>
        <w:shd w:val="clear" w:color="auto" w:fill="FFFFFF"/>
        <w:jc w:val="both"/>
      </w:pPr>
      <w:r>
        <w:lastRenderedPageBreak/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1B24A6" w:rsidRDefault="005A0EB8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D87294">
        <w:t>60</w:t>
      </w:r>
      <w:bookmarkStart w:id="1" w:name="_GoBack"/>
      <w:bookmarkEnd w:id="1"/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032BF0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C423E">
        <w:t>5</w:t>
      </w:r>
      <w:r w:rsidR="00BE6622">
        <w:t xml:space="preserve"> лет</w:t>
      </w:r>
      <w:r w:rsidR="003D1C41" w:rsidRPr="005A0EB8">
        <w:t xml:space="preserve">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</w:t>
      </w:r>
      <w:r w:rsidR="00032BF0" w:rsidRPr="00032BF0"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5A0EB8" w:rsidRDefault="003D1C41" w:rsidP="00032BF0">
      <w:pPr>
        <w:pStyle w:val="a3"/>
        <w:ind w:firstLine="567"/>
      </w:pPr>
      <w:r w:rsidRPr="005A0EB8"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1D6720">
      <w:pPr>
        <w:pStyle w:val="a3"/>
        <w:ind w:firstLine="567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не</w:t>
      </w:r>
      <w:r w:rsidRPr="00897944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обязан</w:t>
      </w:r>
      <w:r w:rsidRPr="00897944">
        <w:rPr>
          <w:spacing w:val="-5"/>
          <w:sz w:val="23"/>
          <w:szCs w:val="23"/>
        </w:rPr>
        <w:t xml:space="preserve">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</w:t>
      </w:r>
      <w:r w:rsidR="003D1C41">
        <w:lastRenderedPageBreak/>
        <w:t xml:space="preserve">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094D53" w:rsidRDefault="00FD3DCF" w:rsidP="00094D53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094D53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lastRenderedPageBreak/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Pr="00D84E28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>
        <w:t>Заказчика.</w:t>
      </w:r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lastRenderedPageBreak/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3C5" w:rsidRDefault="005F73C5" w:rsidP="00F347FB">
      <w:r>
        <w:separator/>
      </w:r>
    </w:p>
  </w:endnote>
  <w:endnote w:type="continuationSeparator" w:id="0">
    <w:p w:rsidR="005F73C5" w:rsidRDefault="005F73C5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2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3C5" w:rsidRDefault="005F73C5" w:rsidP="00F347FB">
      <w:r>
        <w:separator/>
      </w:r>
    </w:p>
  </w:footnote>
  <w:footnote w:type="continuationSeparator" w:id="0">
    <w:p w:rsidR="005F73C5" w:rsidRDefault="005F73C5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4"/>
  </w:num>
  <w:num w:numId="13">
    <w:abstractNumId w:val="28"/>
  </w:num>
  <w:num w:numId="14">
    <w:abstractNumId w:val="17"/>
  </w:num>
  <w:num w:numId="15">
    <w:abstractNumId w:val="3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5"/>
  </w:num>
  <w:num w:numId="20">
    <w:abstractNumId w:val="21"/>
  </w:num>
  <w:num w:numId="21">
    <w:abstractNumId w:val="20"/>
  </w:num>
  <w:num w:numId="22">
    <w:abstractNumId w:val="12"/>
  </w:num>
  <w:num w:numId="23">
    <w:abstractNumId w:val="26"/>
  </w:num>
  <w:num w:numId="24">
    <w:abstractNumId w:val="10"/>
  </w:num>
  <w:num w:numId="25">
    <w:abstractNumId w:val="27"/>
  </w:num>
  <w:num w:numId="26">
    <w:abstractNumId w:val="13"/>
  </w:num>
  <w:num w:numId="27">
    <w:abstractNumId w:val="25"/>
  </w:num>
  <w:num w:numId="28">
    <w:abstractNumId w:val="31"/>
  </w:num>
  <w:num w:numId="29">
    <w:abstractNumId w:val="18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3939"/>
    <w:rsid w:val="00092425"/>
    <w:rsid w:val="00093024"/>
    <w:rsid w:val="00093207"/>
    <w:rsid w:val="00093DBB"/>
    <w:rsid w:val="00094D53"/>
    <w:rsid w:val="00094ED1"/>
    <w:rsid w:val="00096120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F11"/>
    <w:rsid w:val="00144AC8"/>
    <w:rsid w:val="00145C6F"/>
    <w:rsid w:val="0014684D"/>
    <w:rsid w:val="00150220"/>
    <w:rsid w:val="00151DB6"/>
    <w:rsid w:val="00165538"/>
    <w:rsid w:val="00170B8C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875E5"/>
    <w:rsid w:val="002908E4"/>
    <w:rsid w:val="002939A9"/>
    <w:rsid w:val="002A0C6A"/>
    <w:rsid w:val="002A5F74"/>
    <w:rsid w:val="002A6358"/>
    <w:rsid w:val="002A7EB5"/>
    <w:rsid w:val="002B0152"/>
    <w:rsid w:val="002B12F4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636B"/>
    <w:rsid w:val="004D0650"/>
    <w:rsid w:val="004D1F78"/>
    <w:rsid w:val="004D5DBC"/>
    <w:rsid w:val="004E12BA"/>
    <w:rsid w:val="004E44FE"/>
    <w:rsid w:val="004F13E9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1D54"/>
    <w:rsid w:val="005F4493"/>
    <w:rsid w:val="005F73C5"/>
    <w:rsid w:val="005F7D0C"/>
    <w:rsid w:val="00604993"/>
    <w:rsid w:val="006063E5"/>
    <w:rsid w:val="00610185"/>
    <w:rsid w:val="00610424"/>
    <w:rsid w:val="00611EB7"/>
    <w:rsid w:val="006155CB"/>
    <w:rsid w:val="00616551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23A64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52944"/>
    <w:rsid w:val="009557BE"/>
    <w:rsid w:val="009636E3"/>
    <w:rsid w:val="00964C52"/>
    <w:rsid w:val="009673F8"/>
    <w:rsid w:val="009710FE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17BB"/>
    <w:rsid w:val="00A548D8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E43"/>
    <w:rsid w:val="00AC477D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4BEC"/>
    <w:rsid w:val="00D44B1A"/>
    <w:rsid w:val="00D51A8B"/>
    <w:rsid w:val="00D5430C"/>
    <w:rsid w:val="00D57559"/>
    <w:rsid w:val="00D57DFA"/>
    <w:rsid w:val="00D60E31"/>
    <w:rsid w:val="00D620D9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7253"/>
    <w:rsid w:val="00DA0343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62D5"/>
    <w:rsid w:val="00DF6741"/>
    <w:rsid w:val="00DF6827"/>
    <w:rsid w:val="00E000F5"/>
    <w:rsid w:val="00E00131"/>
    <w:rsid w:val="00E01030"/>
    <w:rsid w:val="00E0262B"/>
    <w:rsid w:val="00E06E71"/>
    <w:rsid w:val="00E14306"/>
    <w:rsid w:val="00E16494"/>
    <w:rsid w:val="00E27570"/>
    <w:rsid w:val="00E30003"/>
    <w:rsid w:val="00E300E5"/>
    <w:rsid w:val="00E30291"/>
    <w:rsid w:val="00E31729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0E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A20B2A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95B03-DF18-4896-9899-E0DFCDC7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3547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126</cp:revision>
  <cp:lastPrinted>2018-09-20T05:47:00Z</cp:lastPrinted>
  <dcterms:created xsi:type="dcterms:W3CDTF">2017-06-15T07:22:00Z</dcterms:created>
  <dcterms:modified xsi:type="dcterms:W3CDTF">2019-07-11T08:35:00Z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